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>The purpose of this document is to serve as</w:t>
      </w:r>
      <w:bookmarkStart w:id="0" w:name="_GoBack"/>
      <w:bookmarkEnd w:id="0"/>
      <w:r>
        <w:t xml:space="preserve">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EA51F3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EA51F3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EA51F3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EA51F3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EA51F3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EA51F3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EA51F3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EA51F3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EA51F3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EA51F3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EA51F3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EA51F3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EA51F3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EA51F3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EA51F3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EA51F3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EA51F3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EA51F3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EA51F3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EA51F3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EA51F3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EA51F3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EA51F3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EA51F3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EA51F3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EA51F3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EA51F3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EA51F3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E14FB6" w:rsidP="00ED296F">
            <w:hyperlink w:anchor="Nov2019" w:history="1">
              <w:r w:rsidRPr="00E14FB6">
                <w:rPr>
                  <w:rStyle w:val="Hyperlink"/>
                </w:rPr>
                <w:t>Nov-2</w:t>
              </w:r>
              <w:r w:rsidRPr="00E14FB6">
                <w:rPr>
                  <w:rStyle w:val="Hyperlink"/>
                </w:rPr>
                <w:t>0</w:t>
              </w:r>
              <w:r w:rsidRPr="00E14FB6">
                <w:rPr>
                  <w:rStyle w:val="Hyperlink"/>
                </w:rPr>
                <w:t>1</w:t>
              </w:r>
              <w:r w:rsidRPr="00E14FB6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77777777" w:rsidR="00011F78" w:rsidRPr="00FE372D" w:rsidRDefault="00011F78" w:rsidP="00ED296F">
            <w:pPr>
              <w:rPr>
                <w:rStyle w:val="Hyperlink"/>
                <w:color w:val="auto"/>
                <w:u w:val="none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2"/>
      <w:footerReference w:type="default" r:id="rId93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C2E947" w14:textId="77777777" w:rsidR="00EA51F3" w:rsidRDefault="00EA51F3" w:rsidP="0041747F">
      <w:pPr>
        <w:spacing w:after="0" w:line="240" w:lineRule="auto"/>
      </w:pPr>
      <w:r>
        <w:separator/>
      </w:r>
    </w:p>
  </w:endnote>
  <w:endnote w:type="continuationSeparator" w:id="0">
    <w:p w14:paraId="29AB2E21" w14:textId="77777777" w:rsidR="00EA51F3" w:rsidRDefault="00EA51F3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EA51F3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BF558F" w14:textId="77777777" w:rsidR="00EA51F3" w:rsidRDefault="00EA51F3" w:rsidP="0041747F">
      <w:pPr>
        <w:spacing w:after="0" w:line="240" w:lineRule="auto"/>
      </w:pPr>
      <w:r>
        <w:separator/>
      </w:r>
    </w:p>
  </w:footnote>
  <w:footnote w:type="continuationSeparator" w:id="0">
    <w:p w14:paraId="20CE10FA" w14:textId="77777777" w:rsidR="00EA51F3" w:rsidRDefault="00EA51F3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3BAD4CDD" w:rsidR="009D6B96" w:rsidRDefault="002C563C" w:rsidP="0041747F">
    <w:pPr>
      <w:pStyle w:val="Header"/>
      <w:jc w:val="right"/>
    </w:pPr>
    <w:r>
      <w:t>1</w:t>
    </w:r>
    <w:r w:rsidR="00E14FB6">
      <w:t>1</w:t>
    </w:r>
    <w:r w:rsidR="009D6B96">
      <w:t>/</w:t>
    </w:r>
    <w:r w:rsidR="00011F78">
      <w:t>1</w:t>
    </w:r>
    <w:r w:rsidR="00E14FB6">
      <w:t>8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48</Pages>
  <Words>2932</Words>
  <Characters>16717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155</cp:revision>
  <dcterms:created xsi:type="dcterms:W3CDTF">2016-03-06T21:00:00Z</dcterms:created>
  <dcterms:modified xsi:type="dcterms:W3CDTF">2019-11-18T23:32:00Z</dcterms:modified>
</cp:coreProperties>
</file>